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88AC" w14:textId="77777777" w:rsidR="0019777F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STEP 1 - District Planning Session </w:t>
      </w:r>
    </w:p>
    <w:p w14:paraId="63D31A4E" w14:textId="77777777" w:rsidR="0019777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60-90 min</w:t>
      </w:r>
    </w:p>
    <w:p w14:paraId="34A50AC9" w14:textId="77777777" w:rsidR="0019777F" w:rsidRDefault="0019777F">
      <w:pPr>
        <w:rPr>
          <w:rFonts w:ascii="Calibri" w:eastAsia="Calibri" w:hAnsi="Calibri" w:cs="Calibri"/>
        </w:rPr>
      </w:pPr>
    </w:p>
    <w:p w14:paraId="3A9BA2CD" w14:textId="77777777" w:rsidR="0019777F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Recommended Participants:</w:t>
      </w:r>
    </w:p>
    <w:p w14:paraId="7FC16DE2" w14:textId="77777777" w:rsidR="0019777F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Superintendent and/or Assistant Superintendent</w:t>
      </w:r>
    </w:p>
    <w:p w14:paraId="3AA16805" w14:textId="77777777" w:rsidR="0019777F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District-level “Project Champion” who will serve as a point person and project manager</w:t>
      </w:r>
    </w:p>
    <w:p w14:paraId="5D205777" w14:textId="77777777" w:rsidR="0019777F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Middle School Principals</w:t>
      </w:r>
    </w:p>
    <w:p w14:paraId="3CC84D4B" w14:textId="77777777" w:rsidR="0019777F" w:rsidRDefault="0019777F">
      <w:pPr>
        <w:rPr>
          <w:rFonts w:ascii="Calibri" w:eastAsia="Calibri" w:hAnsi="Calibri" w:cs="Calibri"/>
        </w:rPr>
      </w:pPr>
    </w:p>
    <w:p w14:paraId="6B4A00A6" w14:textId="77777777" w:rsidR="0019777F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Meeting Goals:</w:t>
      </w:r>
    </w:p>
    <w:p w14:paraId="1107C84F" w14:textId="77777777" w:rsidR="0019777F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Know who key partners, district champions, and MS teams will be </w:t>
      </w:r>
    </w:p>
    <w:p w14:paraId="729C36AB" w14:textId="77777777" w:rsidR="0019777F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Understand various roles and responsibilities of champions, partners, and MS teams</w:t>
      </w:r>
    </w:p>
    <w:p w14:paraId="6DEA3242" w14:textId="77777777" w:rsidR="0019777F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able to articulate project goals, adapted 8th grade outcomes,  and project timeline</w:t>
      </w:r>
    </w:p>
    <w:p w14:paraId="4C96FCCC" w14:textId="77777777" w:rsidR="0019777F" w:rsidRDefault="0019777F">
      <w:pPr>
        <w:widowControl w:val="0"/>
        <w:spacing w:line="240" w:lineRule="auto"/>
        <w:rPr>
          <w:rFonts w:ascii="Calibri" w:eastAsia="Calibri" w:hAnsi="Calibri" w:cs="Calibri"/>
        </w:rPr>
      </w:pPr>
    </w:p>
    <w:p w14:paraId="576CEA76" w14:textId="77777777" w:rsidR="0019777F" w:rsidRDefault="0000000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Meeting Resources/Handouts</w:t>
      </w:r>
    </w:p>
    <w:p w14:paraId="086B8E3B" w14:textId="7EA3315B" w:rsidR="0019777F" w:rsidRDefault="0019777F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Middle School Resources Overview Presentation</w:t>
        </w:r>
      </w:hyperlink>
      <w:r w:rsidR="00000000">
        <w:rPr>
          <w:rFonts w:ascii="Calibri" w:eastAsia="Calibri" w:hAnsi="Calibri" w:cs="Calibri"/>
        </w:rPr>
        <w:t xml:space="preserve"> </w:t>
      </w:r>
    </w:p>
    <w:p w14:paraId="213C2D5A" w14:textId="6981A180" w:rsidR="0019777F" w:rsidRDefault="0019777F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1155CC"/>
            <w:u w:val="single"/>
          </w:rPr>
          <w:t>Process Overview</w:t>
        </w:r>
      </w:hyperlink>
    </w:p>
    <w:p w14:paraId="1CA486DA" w14:textId="0BF16E0F" w:rsidR="0019777F" w:rsidRDefault="0019777F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1155CC"/>
            <w:u w:val="single"/>
          </w:rPr>
          <w:t>AT-A-GLANCE</w:t>
        </w:r>
      </w:hyperlink>
    </w:p>
    <w:p w14:paraId="6ED612AA" w14:textId="77777777" w:rsidR="0019777F" w:rsidRDefault="0019777F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2596E9D0" w14:textId="77777777" w:rsidR="0019777F" w:rsidRDefault="0000000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Agenda</w:t>
      </w:r>
    </w:p>
    <w:p w14:paraId="29949353" w14:textId="77777777" w:rsidR="0019777F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73763"/>
        </w:rPr>
        <w:t>Introductions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3E4AAEC" w14:textId="77777777" w:rsidR="0019777F" w:rsidRDefault="0019777F">
      <w:pPr>
        <w:widowControl w:val="0"/>
        <w:spacing w:line="240" w:lineRule="auto"/>
        <w:ind w:left="720"/>
        <w:rPr>
          <w:rFonts w:ascii="Calibri" w:eastAsia="Calibri" w:hAnsi="Calibri" w:cs="Calibri"/>
          <w:b/>
        </w:rPr>
      </w:pPr>
    </w:p>
    <w:p w14:paraId="367DFC6C" w14:textId="77777777" w:rsidR="0019777F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>CFA Resources and Overview of Process</w:t>
      </w:r>
    </w:p>
    <w:p w14:paraId="1A49892A" w14:textId="77777777" w:rsidR="0019777F" w:rsidRDefault="0019777F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121FC024" w14:textId="77777777" w:rsidR="0019777F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>Goal setting</w:t>
      </w:r>
    </w:p>
    <w:p w14:paraId="671ADB2D" w14:textId="77777777" w:rsidR="0019777F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district's goals?</w:t>
      </w:r>
    </w:p>
    <w:p w14:paraId="0C572CBC" w14:textId="77777777" w:rsidR="0019777F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local/site-level interests?</w:t>
      </w:r>
    </w:p>
    <w:p w14:paraId="075BE48B" w14:textId="77777777" w:rsidR="0019777F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adaptations do we want to make to 8th Grade Career Exploration Outcomes </w:t>
      </w:r>
    </w:p>
    <w:p w14:paraId="6B5B5D78" w14:textId="77777777" w:rsidR="0019777F" w:rsidRDefault="00000000">
      <w:pPr>
        <w:widowControl w:val="0"/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(See Process Overview for ADE recommended outcomes)</w:t>
      </w:r>
    </w:p>
    <w:p w14:paraId="2B1DAE8B" w14:textId="77777777" w:rsidR="0019777F" w:rsidRDefault="0019777F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2CBDDE58" w14:textId="77777777" w:rsidR="0019777F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>Roles and responsibilities</w:t>
      </w:r>
    </w:p>
    <w:p w14:paraId="0B079343" w14:textId="77777777" w:rsidR="0019777F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Who is the district level champion?</w:t>
      </w:r>
    </w:p>
    <w:p w14:paraId="3CA93B25" w14:textId="77777777" w:rsidR="0019777F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Who are Middle School Implementation Team members?</w:t>
      </w:r>
    </w:p>
    <w:p w14:paraId="434ED10F" w14:textId="77777777" w:rsidR="0019777F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Who are external partners? </w:t>
      </w:r>
    </w:p>
    <w:p w14:paraId="41B70564" w14:textId="77777777" w:rsidR="0019777F" w:rsidRDefault="00000000">
      <w:pPr>
        <w:widowControl w:val="0"/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Example of site-specific partner = Higher Ground </w:t>
      </w:r>
    </w:p>
    <w:p w14:paraId="2556981C" w14:textId="77777777" w:rsidR="0019777F" w:rsidRDefault="00000000">
      <w:pPr>
        <w:widowControl w:val="0"/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Example of district-level partners = County Superintendent, Chamber of Commerce</w:t>
      </w:r>
    </w:p>
    <w:p w14:paraId="0616284B" w14:textId="77777777" w:rsidR="0019777F" w:rsidRDefault="0019777F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1B14689D" w14:textId="77777777" w:rsidR="0019777F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 xml:space="preserve">Basic planning timeline </w:t>
      </w:r>
    </w:p>
    <w:p w14:paraId="78FE1EAE" w14:textId="77777777" w:rsidR="0019777F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do we hope to implement MS Career Exploration Plan 1.0?</w:t>
      </w:r>
    </w:p>
    <w:p w14:paraId="47EBFCA3" w14:textId="77777777" w:rsidR="0019777F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key dates/events do we need to work around?</w:t>
      </w:r>
    </w:p>
    <w:p w14:paraId="4347C3C5" w14:textId="77777777" w:rsidR="0019777F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there already planning and development times scheduled that could be used for MS Teams implementation planning?</w:t>
      </w:r>
    </w:p>
    <w:p w14:paraId="332E2C24" w14:textId="77777777" w:rsidR="0019777F" w:rsidRDefault="0019777F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D60372D" w14:textId="77777777" w:rsidR="0019777F" w:rsidRDefault="0019777F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sectPr w:rsidR="0019777F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AD52" w14:textId="77777777" w:rsidR="001A23A0" w:rsidRDefault="001A23A0">
      <w:pPr>
        <w:spacing w:line="240" w:lineRule="auto"/>
      </w:pPr>
      <w:r>
        <w:separator/>
      </w:r>
    </w:p>
  </w:endnote>
  <w:endnote w:type="continuationSeparator" w:id="0">
    <w:p w14:paraId="0C8D4A52" w14:textId="77777777" w:rsidR="001A23A0" w:rsidRDefault="001A2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A358" w14:textId="77777777" w:rsidR="0019777F" w:rsidRDefault="00000000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73763"/>
        <w:sz w:val="18"/>
        <w:szCs w:val="18"/>
      </w:rPr>
      <w:t xml:space="preserve">Middle School Career Exploration Strategic Alignment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047BA65" wp14:editId="6AC694AC">
          <wp:simplePos x="0" y="0"/>
          <wp:positionH relativeFrom="column">
            <wp:posOffset>2533650</wp:posOffset>
          </wp:positionH>
          <wp:positionV relativeFrom="paragraph">
            <wp:posOffset>85726</wp:posOffset>
          </wp:positionV>
          <wp:extent cx="976313" cy="43199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825C" w14:textId="77777777" w:rsidR="001A23A0" w:rsidRDefault="001A23A0">
      <w:pPr>
        <w:spacing w:line="240" w:lineRule="auto"/>
      </w:pPr>
      <w:r>
        <w:separator/>
      </w:r>
    </w:p>
  </w:footnote>
  <w:footnote w:type="continuationSeparator" w:id="0">
    <w:p w14:paraId="5E53230E" w14:textId="77777777" w:rsidR="001A23A0" w:rsidRDefault="001A23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6402C"/>
    <w:multiLevelType w:val="multilevel"/>
    <w:tmpl w:val="58264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5C3C08"/>
    <w:multiLevelType w:val="multilevel"/>
    <w:tmpl w:val="89BA1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65498F"/>
    <w:multiLevelType w:val="multilevel"/>
    <w:tmpl w:val="C0A2A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0C0047"/>
    <w:multiLevelType w:val="multilevel"/>
    <w:tmpl w:val="93A0D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2441556">
    <w:abstractNumId w:val="2"/>
  </w:num>
  <w:num w:numId="2" w16cid:durableId="1071074830">
    <w:abstractNumId w:val="0"/>
  </w:num>
  <w:num w:numId="3" w16cid:durableId="464127858">
    <w:abstractNumId w:val="3"/>
  </w:num>
  <w:num w:numId="4" w16cid:durableId="194113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7F"/>
    <w:rsid w:val="0019777F"/>
    <w:rsid w:val="001A23A0"/>
    <w:rsid w:val="00314E12"/>
    <w:rsid w:val="00C84440"/>
    <w:rsid w:val="00D0523D"/>
    <w:rsid w:val="00DF49FD"/>
    <w:rsid w:val="00F273C5"/>
    <w:rsid w:val="00F2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C8B1"/>
  <w15:docId w15:val="{390E62AE-3706-4C0A-8EDE-C258EAE3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zonafuture.org/media/pflfemrp/process-overvi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izonafuture.org/media/jm5clfmz/career-exploration-resources-edited-rb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rizonafuture.org/media/tbdpovam/resources-at-a-glance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Luster</cp:lastModifiedBy>
  <cp:revision>4</cp:revision>
  <dcterms:created xsi:type="dcterms:W3CDTF">2025-08-05T21:43:00Z</dcterms:created>
  <dcterms:modified xsi:type="dcterms:W3CDTF">2025-08-06T20:54:00Z</dcterms:modified>
</cp:coreProperties>
</file>